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C7" w:rsidRPr="00ED5394" w:rsidRDefault="003837C7" w:rsidP="005118AD">
      <w:pPr>
        <w:jc w:val="center"/>
        <w:rPr>
          <w:b/>
          <w:color w:val="000099"/>
          <w:sz w:val="32"/>
          <w:szCs w:val="32"/>
        </w:rPr>
      </w:pPr>
    </w:p>
    <w:p w:rsidR="00810238" w:rsidRDefault="00E01439" w:rsidP="005118AD">
      <w:pPr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>SOTI Meditation 17</w:t>
      </w:r>
    </w:p>
    <w:p w:rsidR="00965BAD" w:rsidRDefault="00E01439" w:rsidP="005118AD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Identify </w:t>
      </w:r>
      <w:r>
        <w:rPr>
          <w:b/>
          <w:i/>
          <w:color w:val="000099"/>
          <w:sz w:val="28"/>
          <w:szCs w:val="28"/>
        </w:rPr>
        <w:t>as</w:t>
      </w:r>
      <w:r w:rsidR="007A5818">
        <w:rPr>
          <w:b/>
          <w:color w:val="000099"/>
          <w:sz w:val="28"/>
          <w:szCs w:val="28"/>
        </w:rPr>
        <w:t xml:space="preserve"> anything or anyone Y</w:t>
      </w:r>
      <w:r>
        <w:rPr>
          <w:b/>
          <w:color w:val="000099"/>
          <w:sz w:val="28"/>
          <w:szCs w:val="28"/>
        </w:rPr>
        <w:t>ou</w:t>
      </w:r>
      <w:r w:rsidR="007A5818">
        <w:rPr>
          <w:b/>
          <w:color w:val="000099"/>
          <w:sz w:val="28"/>
          <w:szCs w:val="28"/>
        </w:rPr>
        <w:t xml:space="preserve"> register or</w:t>
      </w:r>
      <w:r>
        <w:rPr>
          <w:b/>
          <w:color w:val="000099"/>
          <w:sz w:val="28"/>
          <w:szCs w:val="28"/>
        </w:rPr>
        <w:t xml:space="preserve"> ‘se</w:t>
      </w:r>
      <w:r>
        <w:rPr>
          <w:b/>
          <w:color w:val="000099"/>
          <w:sz w:val="28"/>
          <w:szCs w:val="28"/>
        </w:rPr>
        <w:t>e’</w:t>
      </w:r>
    </w:p>
    <w:p w:rsidR="00E01439" w:rsidRDefault="00E01439" w:rsidP="005118AD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Find and </w:t>
      </w:r>
      <w:r>
        <w:rPr>
          <w:b/>
          <w:i/>
          <w:color w:val="000099"/>
          <w:sz w:val="28"/>
          <w:szCs w:val="28"/>
        </w:rPr>
        <w:t>Be</w:t>
      </w:r>
      <w:r>
        <w:rPr>
          <w:b/>
          <w:color w:val="000099"/>
          <w:sz w:val="28"/>
          <w:szCs w:val="28"/>
        </w:rPr>
        <w:t xml:space="preserve"> the 'PRESENCE-as-Presence</w:t>
      </w:r>
      <w:r w:rsidR="007A5818">
        <w:rPr>
          <w:b/>
          <w:color w:val="000099"/>
          <w:sz w:val="28"/>
          <w:szCs w:val="28"/>
        </w:rPr>
        <w:t>’</w:t>
      </w:r>
      <w:bookmarkStart w:id="0" w:name="_GoBack"/>
      <w:bookmarkEnd w:id="0"/>
    </w:p>
    <w:p w:rsidR="00E01439" w:rsidRDefault="00E01439" w:rsidP="005118AD">
      <w:pPr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28"/>
          <w:szCs w:val="28"/>
        </w:rPr>
        <w:t>Be ALL; or more exactly, Be 'ALL-as-All'</w:t>
      </w:r>
    </w:p>
    <w:p w:rsidR="00415AB2" w:rsidRPr="00ED5394" w:rsidRDefault="00415AB2" w:rsidP="00B060D9">
      <w:pPr>
        <w:pStyle w:val="ListParagraph"/>
        <w:rPr>
          <w:color w:val="000099"/>
        </w:rPr>
      </w:pPr>
    </w:p>
    <w:p w:rsidR="00A5753D" w:rsidRDefault="00A5753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 xml:space="preserve">Identification as the </w:t>
      </w:r>
      <w:r w:rsidRPr="00ED5394">
        <w:rPr>
          <w:i/>
          <w:color w:val="000099"/>
          <w:sz w:val="28"/>
          <w:szCs w:val="28"/>
        </w:rPr>
        <w:t>point</w:t>
      </w:r>
      <w:r w:rsidRPr="00ED5394">
        <w:rPr>
          <w:color w:val="000099"/>
          <w:sz w:val="28"/>
          <w:szCs w:val="28"/>
        </w:rPr>
        <w:t xml:space="preserve"> of Being-Consciousness</w:t>
      </w:r>
      <w:r w:rsidR="009C4872">
        <w:rPr>
          <w:color w:val="000099"/>
          <w:sz w:val="28"/>
          <w:szCs w:val="28"/>
        </w:rPr>
        <w:t xml:space="preserve">. The Observer is the True P/point </w:t>
      </w:r>
    </w:p>
    <w:p w:rsidR="00D93EAB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Abstraction</w:t>
      </w:r>
    </w:p>
    <w:p w:rsidR="00A5753D" w:rsidRPr="00ED5394" w:rsidRDefault="00A5753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 xml:space="preserve">Alignment with the egoic lotus and the "Jewel in the Lotus" </w:t>
      </w:r>
    </w:p>
    <w:p w:rsidR="00A5753D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Further </w:t>
      </w:r>
      <w:r w:rsidR="00A5753D" w:rsidRPr="00ED5394">
        <w:rPr>
          <w:color w:val="000099"/>
          <w:sz w:val="28"/>
          <w:szCs w:val="28"/>
        </w:rPr>
        <w:t>Abstraction</w:t>
      </w:r>
    </w:p>
    <w:p w:rsidR="005118AD" w:rsidRPr="00ED5394" w:rsidRDefault="00A5753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>Entry i</w:t>
      </w:r>
      <w:r w:rsidR="005118AD" w:rsidRPr="00ED5394">
        <w:rPr>
          <w:color w:val="000099"/>
          <w:sz w:val="28"/>
          <w:szCs w:val="28"/>
        </w:rPr>
        <w:t>nto the central fire</w:t>
      </w:r>
      <w:r w:rsidR="006071BF" w:rsidRPr="00ED5394">
        <w:rPr>
          <w:color w:val="000099"/>
          <w:sz w:val="28"/>
          <w:szCs w:val="28"/>
        </w:rPr>
        <w:t xml:space="preserve">, the "Jewel in the Lotus" </w:t>
      </w:r>
    </w:p>
    <w:p w:rsidR="005118AD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Imaginative entry i</w:t>
      </w:r>
      <w:r w:rsidR="005118AD" w:rsidRPr="00ED5394">
        <w:rPr>
          <w:color w:val="000099"/>
          <w:sz w:val="28"/>
          <w:szCs w:val="28"/>
        </w:rPr>
        <w:t>nto the Triad</w:t>
      </w:r>
      <w:r>
        <w:rPr>
          <w:color w:val="000099"/>
          <w:sz w:val="28"/>
          <w:szCs w:val="28"/>
        </w:rPr>
        <w:t xml:space="preserve"> as lower expression of the Mind, Love and Will of the God the Planetary Logos.</w:t>
      </w:r>
    </w:p>
    <w:p w:rsidR="005118AD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Imaginatively into the Field of </w:t>
      </w:r>
      <w:r w:rsidR="005118AD" w:rsidRPr="00ED5394">
        <w:rPr>
          <w:color w:val="000099"/>
          <w:sz w:val="28"/>
          <w:szCs w:val="28"/>
        </w:rPr>
        <w:t>Monad</w:t>
      </w:r>
    </w:p>
    <w:p w:rsidR="00D54742" w:rsidRPr="00E01439" w:rsidRDefault="00312EF4" w:rsidP="00E01439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000099"/>
          <w:sz w:val="28"/>
          <w:szCs w:val="28"/>
        </w:rPr>
        <w:t>From</w:t>
      </w:r>
      <w:r w:rsidR="00D937B0" w:rsidRPr="00ED5394">
        <w:rPr>
          <w:color w:val="000099"/>
          <w:sz w:val="28"/>
          <w:szCs w:val="28"/>
        </w:rPr>
        <w:t xml:space="preserve"> the perspective of</w:t>
      </w:r>
      <w:r w:rsidRPr="00ED5394">
        <w:rPr>
          <w:color w:val="000099"/>
          <w:sz w:val="28"/>
          <w:szCs w:val="28"/>
        </w:rPr>
        <w:t xml:space="preserve"> this</w:t>
      </w:r>
      <w:r w:rsidR="00415AB2" w:rsidRPr="00ED5394">
        <w:rPr>
          <w:color w:val="000099"/>
          <w:sz w:val="28"/>
          <w:szCs w:val="28"/>
        </w:rPr>
        <w:t xml:space="preserve"> high</w:t>
      </w:r>
      <w:r w:rsidRPr="00ED5394">
        <w:rPr>
          <w:color w:val="000099"/>
          <w:sz w:val="28"/>
          <w:szCs w:val="28"/>
        </w:rPr>
        <w:t xml:space="preserve"> </w:t>
      </w:r>
      <w:r w:rsidR="00E01439">
        <w:rPr>
          <w:color w:val="000099"/>
          <w:sz w:val="28"/>
          <w:szCs w:val="28"/>
        </w:rPr>
        <w:t xml:space="preserve">monadic </w:t>
      </w:r>
      <w:r w:rsidRPr="00ED5394">
        <w:rPr>
          <w:color w:val="000099"/>
          <w:sz w:val="28"/>
          <w:szCs w:val="28"/>
        </w:rPr>
        <w:t>alignment</w:t>
      </w:r>
      <w:r w:rsidR="00E01439">
        <w:rPr>
          <w:color w:val="000099"/>
          <w:sz w:val="28"/>
          <w:szCs w:val="28"/>
        </w:rPr>
        <w:t xml:space="preserve"> as it touches your hearts and consciousness:</w:t>
      </w:r>
    </w:p>
    <w:p w:rsidR="00E01439" w:rsidRPr="00E01439" w:rsidRDefault="00E01439" w:rsidP="00E01439">
      <w:pPr>
        <w:pStyle w:val="ListParagraph"/>
        <w:numPr>
          <w:ilvl w:val="1"/>
          <w:numId w:val="1"/>
        </w:numPr>
        <w:rPr>
          <w:color w:val="6600CC"/>
          <w:sz w:val="28"/>
          <w:szCs w:val="28"/>
        </w:rPr>
      </w:pPr>
      <w:r>
        <w:rPr>
          <w:color w:val="6600CC"/>
          <w:sz w:val="28"/>
          <w:szCs w:val="28"/>
        </w:rPr>
        <w:t xml:space="preserve">In your own way, </w:t>
      </w:r>
      <w:r>
        <w:rPr>
          <w:b/>
          <w:color w:val="000099"/>
          <w:sz w:val="28"/>
          <w:szCs w:val="28"/>
        </w:rPr>
        <w:t>i</w:t>
      </w:r>
      <w:r>
        <w:rPr>
          <w:b/>
          <w:color w:val="000099"/>
          <w:sz w:val="28"/>
          <w:szCs w:val="28"/>
        </w:rPr>
        <w:t xml:space="preserve">dentify </w:t>
      </w:r>
      <w:r>
        <w:rPr>
          <w:b/>
          <w:i/>
          <w:color w:val="000099"/>
          <w:sz w:val="28"/>
          <w:szCs w:val="28"/>
        </w:rPr>
        <w:t>as</w:t>
      </w:r>
      <w:r>
        <w:rPr>
          <w:b/>
          <w:color w:val="000099"/>
          <w:sz w:val="28"/>
          <w:szCs w:val="28"/>
        </w:rPr>
        <w:t xml:space="preserve"> anything or anyone you</w:t>
      </w:r>
      <w:r>
        <w:rPr>
          <w:b/>
          <w:color w:val="000099"/>
          <w:sz w:val="28"/>
          <w:szCs w:val="28"/>
        </w:rPr>
        <w:t xml:space="preserve"> register or</w:t>
      </w:r>
      <w:r>
        <w:rPr>
          <w:b/>
          <w:color w:val="000099"/>
          <w:sz w:val="28"/>
          <w:szCs w:val="28"/>
        </w:rPr>
        <w:t xml:space="preserve"> ‘see’</w:t>
      </w:r>
      <w:r>
        <w:rPr>
          <w:b/>
          <w:color w:val="000099"/>
          <w:sz w:val="28"/>
          <w:szCs w:val="28"/>
        </w:rPr>
        <w:t>.</w:t>
      </w:r>
    </w:p>
    <w:p w:rsidR="00E01439" w:rsidRPr="00E01439" w:rsidRDefault="00E01439" w:rsidP="00E01439">
      <w:pPr>
        <w:pStyle w:val="ListParagraph"/>
        <w:numPr>
          <w:ilvl w:val="1"/>
          <w:numId w:val="1"/>
        </w:numPr>
        <w:rPr>
          <w:color w:val="6600CC"/>
          <w:sz w:val="28"/>
          <w:szCs w:val="28"/>
        </w:rPr>
      </w:pPr>
      <w:r>
        <w:rPr>
          <w:color w:val="000099"/>
          <w:sz w:val="28"/>
          <w:szCs w:val="28"/>
        </w:rPr>
        <w:t xml:space="preserve">In your own way, </w:t>
      </w:r>
      <w:r>
        <w:rPr>
          <w:b/>
          <w:color w:val="000099"/>
          <w:sz w:val="28"/>
          <w:szCs w:val="28"/>
        </w:rPr>
        <w:t>f</w:t>
      </w:r>
      <w:r>
        <w:rPr>
          <w:b/>
          <w:color w:val="000099"/>
          <w:sz w:val="28"/>
          <w:szCs w:val="28"/>
        </w:rPr>
        <w:t xml:space="preserve">ind and </w:t>
      </w:r>
      <w:r>
        <w:rPr>
          <w:b/>
          <w:i/>
          <w:color w:val="000099"/>
          <w:sz w:val="28"/>
          <w:szCs w:val="28"/>
        </w:rPr>
        <w:t>Be</w:t>
      </w:r>
      <w:r>
        <w:rPr>
          <w:b/>
          <w:color w:val="000099"/>
          <w:sz w:val="28"/>
          <w:szCs w:val="28"/>
        </w:rPr>
        <w:t xml:space="preserve"> the 'PRESENCE-as-Presence</w:t>
      </w:r>
      <w:r>
        <w:rPr>
          <w:b/>
          <w:color w:val="000099"/>
          <w:sz w:val="28"/>
          <w:szCs w:val="28"/>
        </w:rPr>
        <w:t>’</w:t>
      </w:r>
    </w:p>
    <w:p w:rsidR="00E01439" w:rsidRPr="00ED5394" w:rsidRDefault="00E01439" w:rsidP="00E01439">
      <w:pPr>
        <w:pStyle w:val="ListParagraph"/>
        <w:numPr>
          <w:ilvl w:val="1"/>
          <w:numId w:val="1"/>
        </w:numPr>
        <w:rPr>
          <w:color w:val="6600CC"/>
          <w:sz w:val="28"/>
          <w:szCs w:val="28"/>
        </w:rPr>
      </w:pPr>
      <w:r>
        <w:rPr>
          <w:color w:val="000099"/>
          <w:sz w:val="28"/>
          <w:szCs w:val="28"/>
        </w:rPr>
        <w:t xml:space="preserve">In your own way, </w:t>
      </w:r>
      <w:r w:rsidRPr="00E01439">
        <w:rPr>
          <w:b/>
          <w:i/>
          <w:color w:val="000099"/>
          <w:sz w:val="28"/>
          <w:szCs w:val="28"/>
        </w:rPr>
        <w:t>Be</w:t>
      </w:r>
      <w:r>
        <w:rPr>
          <w:b/>
          <w:color w:val="000099"/>
          <w:sz w:val="28"/>
          <w:szCs w:val="28"/>
        </w:rPr>
        <w:t xml:space="preserve"> All</w:t>
      </w:r>
      <w:r>
        <w:rPr>
          <w:b/>
          <w:color w:val="000099"/>
          <w:sz w:val="28"/>
          <w:szCs w:val="28"/>
        </w:rPr>
        <w:t>; or more exactly, Be 'ALL-as-All'</w:t>
      </w:r>
    </w:p>
    <w:p w:rsidR="00183368" w:rsidRPr="00ED5394" w:rsidRDefault="00183368" w:rsidP="00183368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Sound the Great Invocation in the attempt to suffuse any True P/point (and ultimately the 'Universal True Point</w:t>
      </w:r>
      <w:r w:rsidR="001F45EC" w:rsidRPr="00ED5394">
        <w:rPr>
          <w:color w:val="6600CC"/>
          <w:sz w:val="28"/>
          <w:szCs w:val="28"/>
        </w:rPr>
        <w:t>)</w:t>
      </w:r>
      <w:r w:rsidRPr="00ED5394">
        <w:rPr>
          <w:color w:val="6600CC"/>
          <w:sz w:val="28"/>
          <w:szCs w:val="28"/>
        </w:rPr>
        <w:t xml:space="preserve"> with the Light, Love and Power which come forth from Our Essential</w:t>
      </w:r>
      <w:r w:rsidR="001F45EC" w:rsidRPr="00ED5394">
        <w:rPr>
          <w:color w:val="6600CC"/>
          <w:sz w:val="28"/>
          <w:szCs w:val="28"/>
        </w:rPr>
        <w:t xml:space="preserve"> 'Universal-Logoic'</w:t>
      </w:r>
      <w:r w:rsidRPr="00ED5394">
        <w:rPr>
          <w:color w:val="6600CC"/>
          <w:sz w:val="28"/>
          <w:szCs w:val="28"/>
        </w:rPr>
        <w:t xml:space="preserve"> Nature.</w:t>
      </w:r>
    </w:p>
    <w:p w:rsidR="00183368" w:rsidRPr="00ED5394" w:rsidRDefault="00183368" w:rsidP="00183368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The GREAT INVOCATION.</w:t>
      </w:r>
    </w:p>
    <w:p w:rsidR="00183368" w:rsidRPr="00ED5394" w:rsidRDefault="00183368" w:rsidP="00183368">
      <w:pPr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THE GREAT INVOCATION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lastRenderedPageBreak/>
        <w:t>From the point of Light within the Mind of God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light stream forth into the minds of men.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Light descend on Earth.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point of Love within the Heart of God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love stream forth into the hearts of men.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May Christ return to Earth.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centre where the Will of God is known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purpose guide the little wills of men—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The purpose which the Masters know and serve.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centre which we call the race of men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the Plan of Love and Light work out.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And may it seal the door where evil dwells.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Light and Love and Power restore the Plan on Earth</w:t>
      </w:r>
    </w:p>
    <w:p w:rsidR="00183368" w:rsidRPr="00ED5394" w:rsidRDefault="00183368" w:rsidP="00183368">
      <w:pPr>
        <w:rPr>
          <w:color w:val="6600CC"/>
          <w:sz w:val="28"/>
          <w:szCs w:val="28"/>
        </w:rPr>
      </w:pPr>
    </w:p>
    <w:p w:rsidR="00183368" w:rsidRPr="00ED5394" w:rsidRDefault="00183368" w:rsidP="00183368">
      <w:pPr>
        <w:pStyle w:val="ListParagraph"/>
        <w:jc w:val="center"/>
        <w:rPr>
          <w:color w:val="6600CC"/>
          <w:sz w:val="48"/>
          <w:szCs w:val="48"/>
        </w:rPr>
      </w:pPr>
      <w:r w:rsidRPr="00ED5394">
        <w:rPr>
          <w:color w:val="6600CC"/>
          <w:sz w:val="48"/>
          <w:szCs w:val="48"/>
        </w:rPr>
        <w:t>OM OM OM</w:t>
      </w:r>
    </w:p>
    <w:p w:rsidR="00ED5394" w:rsidRPr="00657879" w:rsidRDefault="00ED5394" w:rsidP="00183368">
      <w:pPr>
        <w:pStyle w:val="ListParagraph"/>
        <w:jc w:val="center"/>
        <w:rPr>
          <w:color w:val="6600CC"/>
          <w:sz w:val="48"/>
          <w:szCs w:val="48"/>
        </w:rPr>
      </w:pPr>
    </w:p>
    <w:sectPr w:rsidR="00ED5394" w:rsidRPr="00657879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E6C"/>
    <w:multiLevelType w:val="hybridMultilevel"/>
    <w:tmpl w:val="097A0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AD"/>
    <w:rsid w:val="00006256"/>
    <w:rsid w:val="000675FE"/>
    <w:rsid w:val="0009438A"/>
    <w:rsid w:val="000D0BA0"/>
    <w:rsid w:val="0012578E"/>
    <w:rsid w:val="001427A0"/>
    <w:rsid w:val="00153671"/>
    <w:rsid w:val="00183368"/>
    <w:rsid w:val="00196BDB"/>
    <w:rsid w:val="001F45EC"/>
    <w:rsid w:val="00276067"/>
    <w:rsid w:val="002A1E77"/>
    <w:rsid w:val="002A6557"/>
    <w:rsid w:val="002F6E98"/>
    <w:rsid w:val="0031225B"/>
    <w:rsid w:val="00312EF4"/>
    <w:rsid w:val="00340A59"/>
    <w:rsid w:val="003837C7"/>
    <w:rsid w:val="00393617"/>
    <w:rsid w:val="00415AB2"/>
    <w:rsid w:val="00463CA0"/>
    <w:rsid w:val="00487C87"/>
    <w:rsid w:val="0049208C"/>
    <w:rsid w:val="004B1BC2"/>
    <w:rsid w:val="005118AD"/>
    <w:rsid w:val="00552669"/>
    <w:rsid w:val="00585172"/>
    <w:rsid w:val="005A0C9B"/>
    <w:rsid w:val="005C1B4E"/>
    <w:rsid w:val="00606F57"/>
    <w:rsid w:val="006071BF"/>
    <w:rsid w:val="006555A3"/>
    <w:rsid w:val="00657879"/>
    <w:rsid w:val="006764AE"/>
    <w:rsid w:val="00695E52"/>
    <w:rsid w:val="006E4EDC"/>
    <w:rsid w:val="0070009D"/>
    <w:rsid w:val="007645A6"/>
    <w:rsid w:val="007A5818"/>
    <w:rsid w:val="007C0A2F"/>
    <w:rsid w:val="00801837"/>
    <w:rsid w:val="00810238"/>
    <w:rsid w:val="00870FB1"/>
    <w:rsid w:val="0087461E"/>
    <w:rsid w:val="009055E1"/>
    <w:rsid w:val="00917977"/>
    <w:rsid w:val="00932833"/>
    <w:rsid w:val="009333FB"/>
    <w:rsid w:val="00964109"/>
    <w:rsid w:val="00965BAD"/>
    <w:rsid w:val="009B3AA9"/>
    <w:rsid w:val="009C4872"/>
    <w:rsid w:val="009E755D"/>
    <w:rsid w:val="009F30C8"/>
    <w:rsid w:val="009F4347"/>
    <w:rsid w:val="00A14B7E"/>
    <w:rsid w:val="00A35AA2"/>
    <w:rsid w:val="00A551F8"/>
    <w:rsid w:val="00A5753D"/>
    <w:rsid w:val="00A66164"/>
    <w:rsid w:val="00AE0A95"/>
    <w:rsid w:val="00AE5FA1"/>
    <w:rsid w:val="00B060D9"/>
    <w:rsid w:val="00B23869"/>
    <w:rsid w:val="00B9252D"/>
    <w:rsid w:val="00BC0BE4"/>
    <w:rsid w:val="00BC5FF3"/>
    <w:rsid w:val="00C101F9"/>
    <w:rsid w:val="00C3269C"/>
    <w:rsid w:val="00C37C1B"/>
    <w:rsid w:val="00C41462"/>
    <w:rsid w:val="00CB78F5"/>
    <w:rsid w:val="00CC53EF"/>
    <w:rsid w:val="00CC65C5"/>
    <w:rsid w:val="00D13B46"/>
    <w:rsid w:val="00D22D4A"/>
    <w:rsid w:val="00D416ED"/>
    <w:rsid w:val="00D50974"/>
    <w:rsid w:val="00D54742"/>
    <w:rsid w:val="00D937B0"/>
    <w:rsid w:val="00D93EAB"/>
    <w:rsid w:val="00DA3763"/>
    <w:rsid w:val="00E01439"/>
    <w:rsid w:val="00E63A8D"/>
    <w:rsid w:val="00EA36AE"/>
    <w:rsid w:val="00ED5394"/>
    <w:rsid w:val="00EF6CE0"/>
    <w:rsid w:val="00F1370B"/>
    <w:rsid w:val="00F55BB6"/>
    <w:rsid w:val="00F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4</cp:revision>
  <dcterms:created xsi:type="dcterms:W3CDTF">2015-12-04T12:49:00Z</dcterms:created>
  <dcterms:modified xsi:type="dcterms:W3CDTF">2015-12-04T12:55:00Z</dcterms:modified>
</cp:coreProperties>
</file>